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FA80B" w14:textId="5146D228" w:rsidR="00F67BA1" w:rsidRPr="00F67BA1" w:rsidRDefault="00F67BA1">
      <w:pPr>
        <w:rPr>
          <w:sz w:val="18"/>
          <w:szCs w:val="18"/>
        </w:rPr>
      </w:pPr>
      <w:r w:rsidRPr="00F67BA1">
        <w:rPr>
          <w:sz w:val="18"/>
          <w:szCs w:val="18"/>
        </w:rPr>
        <w:t>Nicht digitalisierte Fußnoten</w:t>
      </w:r>
    </w:p>
    <w:p w14:paraId="6C7493C8" w14:textId="38C2E6BC" w:rsidR="00F67BA1" w:rsidRPr="00F67BA1" w:rsidRDefault="00F67BA1">
      <w:pPr>
        <w:rPr>
          <w:sz w:val="18"/>
          <w:szCs w:val="18"/>
        </w:rPr>
      </w:pPr>
      <w:r w:rsidRPr="00F67BA1">
        <w:rPr>
          <w:sz w:val="18"/>
          <w:szCs w:val="18"/>
        </w:rPr>
        <w:t xml:space="preserve">Werte Leser, noch sind leider nicht alle Fußnoten, mit </w:t>
      </w:r>
      <w:r>
        <w:rPr>
          <w:sz w:val="18"/>
          <w:szCs w:val="18"/>
        </w:rPr>
        <w:t>Link-</w:t>
      </w:r>
      <w:r w:rsidRPr="00F67BA1">
        <w:rPr>
          <w:sz w:val="18"/>
          <w:szCs w:val="18"/>
        </w:rPr>
        <w:t>Verbindungen zu erreichen</w:t>
      </w:r>
      <w:r>
        <w:rPr>
          <w:sz w:val="18"/>
          <w:szCs w:val="18"/>
        </w:rPr>
        <w:t>.</w:t>
      </w:r>
      <w:r w:rsidR="003A1678">
        <w:rPr>
          <w:sz w:val="18"/>
          <w:szCs w:val="18"/>
        </w:rPr>
        <w:t xml:space="preserve"> </w:t>
      </w:r>
      <w:r>
        <w:rPr>
          <w:sz w:val="18"/>
          <w:szCs w:val="18"/>
        </w:rPr>
        <w:t>Wir werden Ihre Suche weiterhin unterstützen, indem die erwähnten Dokumente hinsichtlich einer Digitalisierung von un</w:t>
      </w:r>
      <w:r w:rsidR="003A1678">
        <w:rPr>
          <w:sz w:val="18"/>
          <w:szCs w:val="18"/>
        </w:rPr>
        <w:t>s</w:t>
      </w:r>
      <w:r>
        <w:rPr>
          <w:sz w:val="18"/>
          <w:szCs w:val="18"/>
        </w:rPr>
        <w:t xml:space="preserve"> von Zeit zu Zeit kontrolliert </w:t>
      </w:r>
      <w:r w:rsidR="003A1678">
        <w:rPr>
          <w:sz w:val="18"/>
          <w:szCs w:val="18"/>
        </w:rPr>
        <w:t>und verlinkt werden.</w:t>
      </w:r>
    </w:p>
    <w:sectPr w:rsidR="00F67BA1" w:rsidRPr="00F67BA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BA1"/>
    <w:rsid w:val="003A1678"/>
    <w:rsid w:val="00AD4F46"/>
    <w:rsid w:val="00DC52C5"/>
    <w:rsid w:val="00F11467"/>
    <w:rsid w:val="00F67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F5E01"/>
  <w15:chartTrackingRefBased/>
  <w15:docId w15:val="{0099659E-7D0F-4747-9393-C114D35DA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67B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67B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67B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67B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67B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67B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67B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67B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67B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67B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67B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67B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67BA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67BA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67BA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67BA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67BA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67BA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67B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67B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67B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67B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67B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67BA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67BA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67BA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67B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67BA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67B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Rudi Krause</dc:creator>
  <cp:keywords/>
  <dc:description/>
  <cp:lastModifiedBy>Rudi Krause</cp:lastModifiedBy>
  <cp:revision>2</cp:revision>
  <dcterms:created xsi:type="dcterms:W3CDTF">2026-05-27T09:45:00Z</dcterms:created>
  <dcterms:modified xsi:type="dcterms:W3CDTF">2026-05-27T09:45:00Z</dcterms:modified>
</cp:coreProperties>
</file>